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EDE8" w14:textId="028FBCC0" w:rsidR="007B5D4B" w:rsidRDefault="00F75F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E1CB" wp14:editId="5F48C12E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2811780" cy="59131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91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42CE3" w14:textId="1EDC1418" w:rsidR="00155B41" w:rsidRPr="003D5899" w:rsidRDefault="0047733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89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Eligibility for Clay County Pre-K:</w:t>
                            </w:r>
                          </w:p>
                          <w:p w14:paraId="7BFB9536" w14:textId="3DBF47A1" w:rsidR="00477337" w:rsidRDefault="00477337" w:rsidP="00477337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7733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733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Your child must reside in Clay County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 If you do not, your child may be placed on a waiting list.</w:t>
                            </w:r>
                          </w:p>
                          <w:p w14:paraId="53D00A11" w14:textId="53A41477" w:rsidR="00477337" w:rsidRDefault="00017738" w:rsidP="003D58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="003D589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Your child must be 3 or 4 years old by June 30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D589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.  To be eligible for the 3 year old room, your child must either have an IEP or qualify for Head Start.  </w:t>
                            </w:r>
                          </w:p>
                          <w:p w14:paraId="299FA0D8" w14:textId="32C8D2E6" w:rsidR="003D5899" w:rsidRDefault="003D5899" w:rsidP="00155B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3D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Registration Dates and Locations</w:t>
                            </w:r>
                          </w:p>
                          <w:p w14:paraId="537EBB10" w14:textId="303C9B76" w:rsidR="003D5899" w:rsidRPr="003D5899" w:rsidRDefault="00FE4E50" w:rsidP="00155B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Clay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Elem.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07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Feb. 2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A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6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8:30-</w:t>
                            </w:r>
                            <w:r w:rsidR="004307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2:15</w:t>
                            </w:r>
                          </w:p>
                          <w:p w14:paraId="78E3E68C" w14:textId="759642A3" w:rsidR="00C81CA4" w:rsidRDefault="00430788" w:rsidP="00155B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A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Mar.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8:30-2:15</w:t>
                            </w:r>
                          </w:p>
                          <w:p w14:paraId="2BB11047" w14:textId="359C119F" w:rsidR="003D5899" w:rsidRPr="003D5899" w:rsidRDefault="00430788" w:rsidP="00155B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Big Otter          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Mar.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1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D5899"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8:30-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2:15</w:t>
                            </w:r>
                          </w:p>
                          <w:p w14:paraId="05CE3FA8" w14:textId="22EEB47E" w:rsidR="003D5899" w:rsidRDefault="003D5899" w:rsidP="00155B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82D6B7" w14:textId="77777777" w:rsidR="00430788" w:rsidRDefault="003D5899" w:rsidP="00281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schedule an appointment for registration</w:t>
                            </w:r>
                            <w:r w:rsidR="008B0228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BOE,</w:t>
                            </w:r>
                            <w:r w:rsidR="0028151F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370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lease contact</w:t>
                            </w:r>
                            <w:r w:rsidR="0028151F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Teresa Drake </w:t>
                            </w:r>
                            <w:r w:rsidR="008B0228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E4E50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304-</w:t>
                            </w:r>
                            <w:r w:rsidR="00076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286-3115. </w:t>
                            </w:r>
                            <w:r w:rsidR="008B0228"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6AF391" w14:textId="1FE223C4" w:rsidR="00EE1370" w:rsidRPr="008B0228" w:rsidRDefault="008B0228" w:rsidP="00281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02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Contact Natalia Lane at 304-533-1057 to schedule a registration appointment for CES.</w:t>
                            </w:r>
                          </w:p>
                          <w:p w14:paraId="4D173605" w14:textId="77777777" w:rsidR="00EE1370" w:rsidRDefault="00EE1370" w:rsidP="00281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53A9FE" w14:textId="01CCC0CF" w:rsidR="00155B41" w:rsidRDefault="00155B4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D0DF72" wp14:editId="02FB40AB">
                                  <wp:extent cx="2247265" cy="1419225"/>
                                  <wp:effectExtent l="0" t="0" r="63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%3a%2f%2fimages.clipartpanda.com%2fpreschool-clipart-black-and-white-graduation-images-clip-art-2013-free-whams-wonders----2013----july-pictures.jpg&amp;ehk=F3m6xqRSvvWplNSuldJVLA&amp;r=0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8257" cy="1426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E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pt;margin-top:40.65pt;width:221.4pt;height:465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" fillcolor="white [3201]" strokeweight=".5pt">
                <v:textbox>
                  <w:txbxContent>
                    <w:p w14:paraId="33F42CE3" w14:textId="1EDC1418" w:rsidR="00155B41" w:rsidRPr="003D5899" w:rsidRDefault="0047733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3D589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  <w:t>Eligibility for Clay County Pre-K:</w:t>
                      </w:r>
                    </w:p>
                    <w:p w14:paraId="7BFB9536" w14:textId="3DBF47A1" w:rsidR="00477337" w:rsidRDefault="00477337" w:rsidP="00477337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47733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47733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Your child must reside in Clay County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.  If you do not, your child may be placed on a waiting list.</w:t>
                      </w:r>
                    </w:p>
                    <w:p w14:paraId="53D00A11" w14:textId="53A41477" w:rsidR="00477337" w:rsidRDefault="00017738" w:rsidP="003D589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2.  </w:t>
                      </w:r>
                      <w:r w:rsidR="003D589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Your child must be 3 or 4 years old by June 30</w:t>
                      </w:r>
                      <w:r w:rsidR="003D5899" w:rsidRPr="003D589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D589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.  To be eligible for the 3 year old room, your child must either have an IEP or qualify for Head Start.  </w:t>
                      </w:r>
                    </w:p>
                    <w:p w14:paraId="299FA0D8" w14:textId="32C8D2E6" w:rsidR="003D5899" w:rsidRDefault="003D5899" w:rsidP="00155B4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3D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Registration Dates and Locations</w:t>
                      </w:r>
                    </w:p>
                    <w:p w14:paraId="537EBB10" w14:textId="303C9B76" w:rsidR="003D5899" w:rsidRPr="003D5899" w:rsidRDefault="00FE4E50" w:rsidP="00155B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Clay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Elem.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307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Feb. 2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1A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236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8:30-</w:t>
                      </w:r>
                      <w:r w:rsidR="004307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2:15</w:t>
                      </w:r>
                    </w:p>
                    <w:p w14:paraId="78E3E68C" w14:textId="759642A3" w:rsidR="00C81CA4" w:rsidRDefault="00430788" w:rsidP="00155B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4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1A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Mar.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8:30-2:15</w:t>
                      </w:r>
                    </w:p>
                    <w:p w14:paraId="2BB11047" w14:textId="359C119F" w:rsidR="003D5899" w:rsidRPr="003D5899" w:rsidRDefault="00430788" w:rsidP="00155B4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Big Otter          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4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Mar.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C81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3D5899"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8:30-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2:15</w:t>
                      </w:r>
                    </w:p>
                    <w:p w14:paraId="05CE3FA8" w14:textId="22EEB47E" w:rsidR="003D5899" w:rsidRDefault="003D5899" w:rsidP="00155B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82D6B7" w14:textId="77777777" w:rsidR="00430788" w:rsidRDefault="003D5899" w:rsidP="00281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schedule an appointment for registration</w:t>
                      </w:r>
                      <w:r w:rsidR="008B0228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at BOE,</w:t>
                      </w:r>
                      <w:r w:rsidR="0028151F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E1370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lease contact</w:t>
                      </w:r>
                      <w:r w:rsidR="0028151F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Teresa Drake </w:t>
                      </w:r>
                      <w:r w:rsidR="008B0228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at </w:t>
                      </w:r>
                      <w:r w:rsidR="00FE4E50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304-</w:t>
                      </w:r>
                      <w:r w:rsidR="00076D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286-3115. </w:t>
                      </w:r>
                      <w:r w:rsidR="008B0228"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6AF391" w14:textId="1FE223C4" w:rsidR="00EE1370" w:rsidRPr="008B0228" w:rsidRDefault="008B0228" w:rsidP="00281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B02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Contact Natalia Lane at 304-533-1057 to schedule a registration appointment for CES.</w:t>
                      </w:r>
                    </w:p>
                    <w:p w14:paraId="4D173605" w14:textId="77777777" w:rsidR="00EE1370" w:rsidRDefault="00EE1370" w:rsidP="00281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53A9FE" w14:textId="01CCC0CF" w:rsidR="00155B41" w:rsidRDefault="00155B41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D0DF72" wp14:editId="02FB40AB">
                            <wp:extent cx="2247265" cy="1419225"/>
                            <wp:effectExtent l="0" t="0" r="63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%3a%2f%2fimages.clipartpanda.com%2fpreschool-clipart-black-and-white-graduation-images-clip-art-2013-free-whams-wonders----2013----july-pictures.jpg&amp;ehk=F3m6xqRSvvWplNSuldJVLA&amp;r=0&amp;pid=OfficeInser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8257" cy="1426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28E6" wp14:editId="6B6BA70F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2842260" cy="58902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89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AE587" w14:textId="77777777" w:rsidR="00155B41" w:rsidRDefault="00155B41" w:rsidP="00EE13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What do I need to bring to registration?</w:t>
                            </w:r>
                          </w:p>
                          <w:p w14:paraId="5CC7EC7F" w14:textId="531FB427" w:rsidR="00155B41" w:rsidRDefault="00155B41" w:rsidP="00EE1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Certified copy of child’s birth certificate.  This is the one from Vital Stati</w:t>
                            </w:r>
                            <w:r w:rsidR="00AD20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cs, not the </w:t>
                            </w:r>
                            <w:r w:rsidR="00AD20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courthouse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326705" w14:textId="35DDDB8E" w:rsidR="00EE1370" w:rsidRDefault="00155B41" w:rsidP="00EE1370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Must have raised seal on it. </w:t>
                            </w:r>
                          </w:p>
                          <w:p w14:paraId="1B3CA231" w14:textId="0E61515A" w:rsidR="00EE1370" w:rsidRPr="00EE1370" w:rsidRDefault="00EE1370" w:rsidP="00EE13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2.   Social Security Card</w:t>
                            </w:r>
                          </w:p>
                          <w:p w14:paraId="09253D97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Proof of child’s most recent well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D6DB73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child check-up, including shot </w:t>
                            </w:r>
                          </w:p>
                          <w:p w14:paraId="7185AC14" w14:textId="501373F9" w:rsidR="00155B41" w:rsidRP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record. (within the last year)</w:t>
                            </w:r>
                          </w:p>
                          <w:p w14:paraId="60B6B945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Proof or child’s most recent dental </w:t>
                            </w:r>
                          </w:p>
                          <w:p w14:paraId="302773D4" w14:textId="58283354" w:rsidR="00155B41" w:rsidRP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visit. (within the last 6 months)</w:t>
                            </w:r>
                          </w:p>
                          <w:p w14:paraId="3296CE98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 </w:t>
                            </w:r>
                            <w:r w:rsidR="00155B41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Proof of income</w:t>
                            </w:r>
                            <w:r w:rsidR="00C94757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(income tax forms, </w:t>
                            </w:r>
                          </w:p>
                          <w:p w14:paraId="40648E96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94757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W2, pay stubs: 4 if paid weekly, 2 if </w:t>
                            </w:r>
                          </w:p>
                          <w:p w14:paraId="74934987" w14:textId="692C73D8" w:rsidR="00155B41" w:rsidRP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94757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paid bi-weekly)</w:t>
                            </w:r>
                          </w:p>
                          <w:p w14:paraId="33F7ABF4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8143DC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Documentation if the child is in the </w:t>
                            </w:r>
                          </w:p>
                          <w:p w14:paraId="19F6AC85" w14:textId="77777777" w:rsid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43DC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custody of someone other than the </w:t>
                            </w:r>
                          </w:p>
                          <w:p w14:paraId="06F1A8E6" w14:textId="7A9AD109" w:rsidR="008143DC" w:rsidRP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143DC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 or is homeless (if applicable)</w:t>
                            </w:r>
                          </w:p>
                          <w:p w14:paraId="7D852B56" w14:textId="7BED4518" w:rsidR="00AC6C0D" w:rsidRPr="00EE1370" w:rsidRDefault="00EE1370" w:rsidP="00EE1370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7.  </w:t>
                            </w:r>
                            <w:r w:rsidR="00AC6C0D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Proof of residency</w:t>
                            </w:r>
                            <w:r w:rsidR="009D2DE0" w:rsidRP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(ex. utility bill)</w:t>
                            </w:r>
                          </w:p>
                          <w:p w14:paraId="212EDA28" w14:textId="7C737D25" w:rsidR="00155B41" w:rsidRDefault="00155B41" w:rsidP="00155B4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r w:rsidRP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3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certified copy of your child’s birth certificate to register for PK.  </w:t>
                            </w:r>
                            <w:r w:rsidRPr="00C947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If you don’t have all the other information, please </w:t>
                            </w:r>
                            <w:r w:rsidR="00C94757" w:rsidRPr="00C947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attend </w:t>
                            </w:r>
                            <w:r w:rsidRPr="00C947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registration anyway.</w:t>
                            </w:r>
                            <w:r w:rsidRPr="00C947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will have staff at registration to screen for speech, hearing, etc.  It</w:t>
                            </w:r>
                            <w:r w:rsidR="00281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important to have these screenings completed before the first day of the 20</w:t>
                            </w:r>
                            <w:r w:rsidR="006B1A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307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481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307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year.</w:t>
                            </w:r>
                            <w:r w:rsidR="003D5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These screenings are free of charge.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A541733" w14:textId="22CC3DC9" w:rsidR="00155B41" w:rsidRDefault="00155B41"/>
                          <w:p w14:paraId="106AFEDF" w14:textId="73C062FC" w:rsidR="00155B41" w:rsidRDefault="00155B41"/>
                          <w:p w14:paraId="36A263AB" w14:textId="46177897" w:rsidR="00155B41" w:rsidRDefault="00155B41"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28E6" id="Text Box 2" o:spid="_x0000_s1027" type="#_x0000_t202" style="position:absolute;margin-left:0;margin-top:40.2pt;width:223.8pt;height:463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" fillcolor="white [3201]" strokeweight=".5pt">
                <v:textbox>
                  <w:txbxContent>
                    <w:p w14:paraId="4A7AE587" w14:textId="77777777" w:rsidR="00155B41" w:rsidRDefault="00155B41" w:rsidP="00EE13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What do I need to bring to registration?</w:t>
                      </w:r>
                    </w:p>
                    <w:p w14:paraId="5CC7EC7F" w14:textId="531FB427" w:rsidR="00155B41" w:rsidRDefault="00155B41" w:rsidP="00EE1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Certified copy of child’s birth certificate.  This is the one from Vital Stati</w:t>
                      </w:r>
                      <w:r w:rsidR="00AD20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cs, not the </w:t>
                      </w:r>
                      <w:r w:rsidR="00AD20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courthouse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4326705" w14:textId="35DDDB8E" w:rsidR="00EE1370" w:rsidRDefault="00155B41" w:rsidP="00EE1370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Must have raised seal on it. </w:t>
                      </w:r>
                    </w:p>
                    <w:p w14:paraId="1B3CA231" w14:textId="0E61515A" w:rsidR="00EE1370" w:rsidRPr="00EE1370" w:rsidRDefault="00EE1370" w:rsidP="00EE137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2.   Social Security Card</w:t>
                      </w:r>
                    </w:p>
                    <w:p w14:paraId="09253D97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Proof of child’s most recent well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D6DB73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child check-up, including shot </w:t>
                      </w:r>
                    </w:p>
                    <w:p w14:paraId="7185AC14" w14:textId="501373F9" w:rsidR="00155B41" w:rsidRP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record. (within the last year)</w:t>
                      </w:r>
                    </w:p>
                    <w:p w14:paraId="60B6B945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Proof or child’s most recent dental </w:t>
                      </w:r>
                    </w:p>
                    <w:p w14:paraId="302773D4" w14:textId="58283354" w:rsidR="00155B41" w:rsidRP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visit. (within the last 6 months)</w:t>
                      </w:r>
                    </w:p>
                    <w:p w14:paraId="3296CE98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 </w:t>
                      </w:r>
                      <w:r w:rsidR="00155B41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income</w:t>
                      </w:r>
                      <w:r w:rsidR="00C94757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(income tax forms, </w:t>
                      </w:r>
                    </w:p>
                    <w:p w14:paraId="40648E96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C94757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W2, pay stubs: 4 if paid weekly, 2 if </w:t>
                      </w:r>
                    </w:p>
                    <w:p w14:paraId="74934987" w14:textId="692C73D8" w:rsidR="00155B41" w:rsidRP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C94757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paid bi-weekly)</w:t>
                      </w:r>
                    </w:p>
                    <w:p w14:paraId="33F7ABF4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 </w:t>
                      </w:r>
                      <w:r w:rsidR="008143DC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Documentation if the child is in the </w:t>
                      </w:r>
                    </w:p>
                    <w:p w14:paraId="19F6AC85" w14:textId="77777777" w:rsid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8143DC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custody of someone other than the </w:t>
                      </w:r>
                    </w:p>
                    <w:p w14:paraId="06F1A8E6" w14:textId="7A9AD109" w:rsidR="008143DC" w:rsidRP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8143DC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 or is homeless (if applicable)</w:t>
                      </w:r>
                    </w:p>
                    <w:p w14:paraId="7D852B56" w14:textId="7BED4518" w:rsidR="00AC6C0D" w:rsidRPr="00EE1370" w:rsidRDefault="00EE1370" w:rsidP="00EE1370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7.  </w:t>
                      </w:r>
                      <w:r w:rsidR="00AC6C0D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residency</w:t>
                      </w:r>
                      <w:r w:rsidR="009D2DE0" w:rsidRP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(ex. utility bill)</w:t>
                      </w:r>
                    </w:p>
                    <w:p w14:paraId="212EDA28" w14:textId="7C737D25" w:rsidR="00155B41" w:rsidRDefault="00155B41" w:rsidP="00155B41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</w:t>
                      </w:r>
                      <w:r w:rsidRP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E13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certified copy of your child’s birth certificate to register for PK.  </w:t>
                      </w:r>
                      <w:r w:rsidRPr="00C947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If you don’t have all the other information, please </w:t>
                      </w:r>
                      <w:r w:rsidR="00C94757" w:rsidRPr="00C947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attend </w:t>
                      </w:r>
                      <w:r w:rsidRPr="00C947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registration anyway.</w:t>
                      </w:r>
                      <w:r w:rsidRPr="00C947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will have staff at registration to screen for speech, hearing, etc.  It</w:t>
                      </w:r>
                      <w:r w:rsidR="00281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important to have these screenings completed before the first day of the 20</w:t>
                      </w:r>
                      <w:r w:rsidR="006B1A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4307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20</w:t>
                      </w:r>
                      <w:r w:rsidR="00481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4307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year.</w:t>
                      </w:r>
                      <w:r w:rsidR="003D5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These screenings are free of charge.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A541733" w14:textId="22CC3DC9" w:rsidR="00155B41" w:rsidRDefault="00155B41"/>
                    <w:p w14:paraId="106AFEDF" w14:textId="73C062FC" w:rsidR="00155B41" w:rsidRDefault="00155B41"/>
                    <w:p w14:paraId="36A263AB" w14:textId="46177897" w:rsidR="00155B41" w:rsidRDefault="00155B41">
                      <w: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3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53A84" wp14:editId="1087BA54">
                <wp:simplePos x="0" y="0"/>
                <wp:positionH relativeFrom="column">
                  <wp:posOffset>1990725</wp:posOffset>
                </wp:positionH>
                <wp:positionV relativeFrom="paragraph">
                  <wp:posOffset>-104775</wp:posOffset>
                </wp:positionV>
                <wp:extent cx="49244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1DD22" w14:textId="12DF7652" w:rsidR="00477337" w:rsidRPr="007C0307" w:rsidRDefault="00477337" w:rsidP="007C030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C0307">
                              <w:rPr>
                                <w:b/>
                                <w:sz w:val="48"/>
                                <w:szCs w:val="48"/>
                              </w:rPr>
                              <w:t>PK Registration for 20</w:t>
                            </w:r>
                            <w:r w:rsidR="006B1A35" w:rsidRPr="007C0307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30788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7C030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- 202</w:t>
                            </w:r>
                            <w:r w:rsidR="00430788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53A84" id="Text Box 1" o:spid="_x0000_s1028" type="#_x0000_t202" style="position:absolute;margin-left:156.75pt;margin-top:-8.25pt;width:387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" fillcolor="white [3201]" strokeweight=".5pt">
                <v:textbox>
                  <w:txbxContent>
                    <w:p w14:paraId="62F1DD22" w14:textId="12DF7652" w:rsidR="00477337" w:rsidRPr="007C0307" w:rsidRDefault="00477337" w:rsidP="007C030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C0307">
                        <w:rPr>
                          <w:b/>
                          <w:sz w:val="48"/>
                          <w:szCs w:val="48"/>
                        </w:rPr>
                        <w:t>PK Registration for 20</w:t>
                      </w:r>
                      <w:r w:rsidR="006B1A35" w:rsidRPr="007C0307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430788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Pr="007C0307">
                        <w:rPr>
                          <w:b/>
                          <w:sz w:val="48"/>
                          <w:szCs w:val="48"/>
                        </w:rPr>
                        <w:t xml:space="preserve"> - 202</w:t>
                      </w:r>
                      <w:r w:rsidR="00430788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0307">
        <w:t xml:space="preserve">     </w:t>
      </w:r>
    </w:p>
    <w:sectPr w:rsidR="007B5D4B" w:rsidSect="00155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3F6"/>
    <w:multiLevelType w:val="hybridMultilevel"/>
    <w:tmpl w:val="183E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EE1"/>
    <w:multiLevelType w:val="hybridMultilevel"/>
    <w:tmpl w:val="28D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44574">
    <w:abstractNumId w:val="0"/>
  </w:num>
  <w:num w:numId="2" w16cid:durableId="29190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1"/>
    <w:rsid w:val="00017738"/>
    <w:rsid w:val="00037FCA"/>
    <w:rsid w:val="00076D10"/>
    <w:rsid w:val="00155B41"/>
    <w:rsid w:val="00201AE1"/>
    <w:rsid w:val="0028151F"/>
    <w:rsid w:val="003D5899"/>
    <w:rsid w:val="00430788"/>
    <w:rsid w:val="00477337"/>
    <w:rsid w:val="0048122B"/>
    <w:rsid w:val="005810FB"/>
    <w:rsid w:val="006B1A35"/>
    <w:rsid w:val="00777B55"/>
    <w:rsid w:val="007B5D4B"/>
    <w:rsid w:val="007C0307"/>
    <w:rsid w:val="008143DC"/>
    <w:rsid w:val="008B0228"/>
    <w:rsid w:val="009D2DE0"/>
    <w:rsid w:val="00AC6C0D"/>
    <w:rsid w:val="00AD2070"/>
    <w:rsid w:val="00C81CA4"/>
    <w:rsid w:val="00C94757"/>
    <w:rsid w:val="00E33CB6"/>
    <w:rsid w:val="00E7032B"/>
    <w:rsid w:val="00E7617C"/>
    <w:rsid w:val="00EE1370"/>
    <w:rsid w:val="00F13D23"/>
    <w:rsid w:val="00F2367C"/>
    <w:rsid w:val="00F75F28"/>
    <w:rsid w:val="00F94246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1413"/>
  <w15:chartTrackingRefBased/>
  <w15:docId w15:val="{002FBDAD-DC10-4581-B34D-07ED2AB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Burnette</dc:creator>
  <cp:keywords/>
  <dc:description/>
  <cp:lastModifiedBy>Tina Burnette</cp:lastModifiedBy>
  <cp:revision>2</cp:revision>
  <cp:lastPrinted>2024-01-04T20:29:00Z</cp:lastPrinted>
  <dcterms:created xsi:type="dcterms:W3CDTF">2024-01-04T20:29:00Z</dcterms:created>
  <dcterms:modified xsi:type="dcterms:W3CDTF">2024-01-04T20:29:00Z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2023-02-06T18:36:57Z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492b8faa-b411-437b-a102-499b3ca99e99</vt:lpwstr>
  </property>
  <property fmtid="{D5CDD505-2E9C-101B-9397-08002B2CF9AE}" pid="8" name="MSIP_Label_460f4a70-4b6c-4bd4-a002-31edb9c00abe_ContentBits">
    <vt:lpwstr>0</vt:lpwstr>
  </property>
</Properties>
</file>